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EC" w:rsidRDefault="00B251B0" w:rsidP="005C64E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251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ДОГОВІР</w:t>
      </w:r>
    </w:p>
    <w:p w:rsidR="00B251B0" w:rsidRPr="00B251B0" w:rsidRDefault="00B251B0" w:rsidP="005C64E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ПРОВЕДЕННЯ ВИРОБНИЧОЇ ПРАКТИКИ СТУДЕНТІВ</w:t>
      </w:r>
    </w:p>
    <w:p w:rsidR="00B251B0" w:rsidRPr="00B251B0" w:rsidRDefault="00B251B0" w:rsidP="00B25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51B0" w:rsidRPr="00B251B0" w:rsidRDefault="00B251B0" w:rsidP="00B2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______________</w:t>
      </w:r>
      <w:r w:rsidR="006C7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bookmarkStart w:id="0" w:name="_GoBack"/>
      <w:bookmarkEnd w:id="0"/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5C6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Умань</w:t>
      </w:r>
    </w:p>
    <w:p w:rsidR="00B251B0" w:rsidRPr="00B251B0" w:rsidRDefault="00B251B0" w:rsidP="005C64EC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1E5D" w:rsidRDefault="00B251B0" w:rsidP="00E66A3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що нижче підписалися з одного боку Ума</w:t>
      </w:r>
      <w:r w:rsidR="00646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нський національний університет 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садівництва в особі </w:t>
      </w:r>
      <w:r w:rsidR="00E55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виробничої практики Кова</w:t>
      </w:r>
      <w:r w:rsidR="00DB4A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Світлани Володимирівни,</w:t>
      </w:r>
      <w:r w:rsidR="00E66A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</w:t>
      </w:r>
      <w:r w:rsidR="00901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6E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діє на підставі довіреності від ______________________ № _____</w:t>
      </w:r>
      <w:r w:rsidR="00052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6E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наданої</w:t>
      </w:r>
      <w:r w:rsidR="00E66A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ректором Уманського національного університету садівництва</w:t>
      </w:r>
      <w:r w:rsidR="00777C5F">
        <w:rPr>
          <w:rFonts w:ascii="Times New Roman" w:hAnsi="Times New Roman" w:cs="Times New Roman"/>
          <w:sz w:val="24"/>
          <w:lang w:val="uk-UA"/>
        </w:rPr>
        <w:t xml:space="preserve"> (далі за текстом Університет),</w:t>
      </w:r>
      <w:r w:rsidR="00646CA4">
        <w:rPr>
          <w:rFonts w:ascii="Times New Roman" w:hAnsi="Times New Roman" w:cs="Times New Roman"/>
          <w:sz w:val="24"/>
          <w:lang w:val="uk-UA"/>
        </w:rPr>
        <w:t xml:space="preserve"> з однієї сторони</w:t>
      </w:r>
      <w:r w:rsidR="0076710F">
        <w:rPr>
          <w:rFonts w:ascii="Times New Roman" w:hAnsi="Times New Roman" w:cs="Times New Roman"/>
          <w:sz w:val="24"/>
          <w:lang w:val="uk-UA"/>
        </w:rPr>
        <w:t xml:space="preserve"> та</w:t>
      </w:r>
    </w:p>
    <w:p w:rsidR="00C63C35" w:rsidRPr="00B251B0" w:rsidRDefault="00C63C35" w:rsidP="00C63C3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</w:p>
    <w:p w:rsidR="00C63C35" w:rsidRPr="003B04E8" w:rsidRDefault="00C63C35" w:rsidP="00C63C3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(</w:t>
      </w:r>
      <w:r w:rsidRPr="003B04E8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назва підприємства</w:t>
      </w: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)</w:t>
      </w:r>
    </w:p>
    <w:p w:rsidR="00B251B0" w:rsidRDefault="003F21D5" w:rsidP="00BF1112">
      <w:pPr>
        <w:widowControl w:val="0"/>
        <w:autoSpaceDE w:val="0"/>
        <w:autoSpaceDN w:val="0"/>
        <w:adjustRightInd w:val="0"/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2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 База практики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особі </w:t>
      </w:r>
      <w:r w:rsidR="00DF5AB8" w:rsidRPr="00DF5AB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uk-UA" w:eastAsia="ru-RU"/>
        </w:rPr>
        <w:tab/>
      </w:r>
      <w:r w:rsidR="00BF1112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 w:rsidRPr="00C63C35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 w:rsidRPr="00C63C35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>
        <w:rPr>
          <w:rFonts w:ascii="Times New Roman" w:eastAsia="SimSun" w:hAnsi="Times New Roman" w:cs="Mangal"/>
          <w:spacing w:val="-10"/>
          <w:kern w:val="2"/>
          <w:sz w:val="24"/>
          <w:szCs w:val="24"/>
          <w:u w:val="single"/>
          <w:lang w:val="uk-UA" w:eastAsia="zh-CN" w:bidi="hi-IN"/>
        </w:rPr>
        <w:tab/>
      </w:r>
      <w:r w:rsidR="00BF1112" w:rsidRPr="00BF1112">
        <w:rPr>
          <w:rFonts w:ascii="Times New Roman" w:eastAsia="SimSun" w:hAnsi="Times New Roman" w:cs="Mangal"/>
          <w:spacing w:val="-10"/>
          <w:kern w:val="2"/>
          <w:sz w:val="24"/>
          <w:szCs w:val="24"/>
          <w:lang w:val="uk-UA" w:eastAsia="zh-CN" w:bidi="hi-IN"/>
        </w:rPr>
        <w:t xml:space="preserve"> </w:t>
      </w:r>
      <w:r w:rsidRPr="003F2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F1112" w:rsidRPr="003B04E8" w:rsidRDefault="00BF1112" w:rsidP="00BF111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 xml:space="preserve">(прізвище,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ім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zh-CN" w:bidi="hi-IN"/>
        </w:rPr>
        <w:t>'</w:t>
      </w: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я, по-батькові )</w:t>
      </w:r>
    </w:p>
    <w:p w:rsidR="00B251B0" w:rsidRPr="00D23C4B" w:rsidRDefault="00646CA4" w:rsidP="00C63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F21D5">
        <w:rPr>
          <w:rFonts w:ascii="Times New Roman" w:hAnsi="Times New Roman" w:cs="Times New Roman"/>
          <w:sz w:val="24"/>
          <w:lang w:val="uk-UA"/>
        </w:rPr>
        <w:t>який діє на підставі</w:t>
      </w:r>
      <w:r w:rsidR="003F21D5">
        <w:rPr>
          <w:sz w:val="24"/>
          <w:lang w:val="uk-UA"/>
        </w:rPr>
        <w:t xml:space="preserve"> </w:t>
      </w:r>
      <w:r w:rsidR="003F21D5">
        <w:rPr>
          <w:sz w:val="24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  <w:r w:rsidR="003F21D5" w:rsidRPr="003F21D5">
        <w:rPr>
          <w:sz w:val="24"/>
          <w:u w:val="single"/>
          <w:lang w:val="uk-UA"/>
        </w:rPr>
        <w:tab/>
      </w:r>
    </w:p>
    <w:p w:rsidR="00B251B0" w:rsidRPr="00777C5F" w:rsidRDefault="00B251B0" w:rsidP="00972A2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уклали між собою договір на підставі Положення про проведення практики студентів вищих </w:t>
      </w:r>
      <w:r w:rsidR="00D23C4B"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навчальних </w:t>
      </w:r>
      <w:r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закладів</w:t>
      </w:r>
      <w:r w:rsidR="00D23C4B"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України, </w:t>
      </w:r>
      <w:r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затвердженого </w:t>
      </w:r>
      <w:r w:rsidR="00777C5F"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наказом Міністерства освіти від </w:t>
      </w:r>
      <w:r w:rsidR="006C7CD6"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0</w:t>
      </w:r>
      <w:r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8</w:t>
      </w:r>
      <w:r w:rsidR="00777C5F" w:rsidRPr="00777C5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.04.1993 року № 93</w:t>
      </w:r>
    </w:p>
    <w:p w:rsidR="005C64EC" w:rsidRDefault="00B251B0" w:rsidP="005C64E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  <w:proofErr w:type="spellStart"/>
      <w:r w:rsidRPr="00B251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Розділ</w:t>
      </w:r>
      <w:proofErr w:type="spellEnd"/>
      <w:r w:rsidRPr="00B251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І</w:t>
      </w:r>
    </w:p>
    <w:p w:rsidR="00B251B0" w:rsidRPr="00D23C4B" w:rsidRDefault="00B251B0" w:rsidP="00972A20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  <w:r w:rsidR="005C6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B251B0" w:rsidRPr="00D23C4B" w:rsidRDefault="00D23C4B" w:rsidP="00972A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D23C4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</w:t>
      </w:r>
      <w:r w:rsidR="00B251B0" w:rsidRPr="00D23C4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найменування бази практики</w:t>
      </w:r>
      <w:r w:rsidRPr="00D23C4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)</w:t>
      </w:r>
    </w:p>
    <w:p w:rsidR="00B251B0" w:rsidRPr="00D23C4B" w:rsidRDefault="00B251B0" w:rsidP="00972A20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  <w:r w:rsidR="005C6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B251B0" w:rsidRPr="00B251B0" w:rsidRDefault="00B251B0" w:rsidP="00BF1112">
      <w:pPr>
        <w:widowControl w:val="0"/>
        <w:autoSpaceDE w:val="0"/>
        <w:autoSpaceDN w:val="0"/>
        <w:adjustRightInd w:val="0"/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б</w:t>
      </w:r>
      <w:r w:rsidR="00FA7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767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виробничої практики студента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зобов’язується:</w:t>
      </w:r>
    </w:p>
    <w:p w:rsidR="00B251B0" w:rsidRPr="003F21D5" w:rsidRDefault="00B251B0" w:rsidP="00BF11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77C5F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У</w:t>
      </w:r>
      <w:r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ніверситету</w:t>
      </w:r>
      <w:r w:rsidR="005C64EC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</w:t>
      </w:r>
      <w:r w:rsidR="00BF1112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</w:t>
      </w:r>
      <w:r w:rsidR="00BF1112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BF1112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проходження </w:t>
      </w:r>
      <w:r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</w:t>
      </w:r>
      <w:r w:rsidR="00DF5AB8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бничої практики</w:t>
      </w:r>
      <w:r w:rsidR="005C64EC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AB8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</w:t>
      </w:r>
      <w:r w:rsidR="00FA78F6" w:rsidRP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BF1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5C6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курсу</w:t>
      </w:r>
      <w:r w:rsidR="007671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факультету </w:t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3F21D5" w:rsidRPr="003F21D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777C5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="00777C5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B251B0" w:rsidRPr="00B251B0" w:rsidRDefault="00B251B0" w:rsidP="005C64E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період з _________________</w:t>
      </w:r>
      <w:r w:rsidR="00BF1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6C7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901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5C6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по ______________________</w:t>
      </w:r>
      <w:r w:rsidR="006C7C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9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C9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01E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D23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BF1112" w:rsidRDefault="00B251B0" w:rsidP="00BF11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Створити необхідні умови для виконання студент</w:t>
      </w:r>
      <w:r w:rsidR="00FA78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практики, надання згоди на використання персональних даних, зведених, річних фінансових звітів та іншої інформації.</w:t>
      </w:r>
    </w:p>
    <w:p w:rsidR="00B251B0" w:rsidRPr="00B251B0" w:rsidRDefault="00FA78F6" w:rsidP="00BF11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3. Забезпечити практиканта робочим місцем</w:t>
      </w:r>
      <w:r w:rsidR="00B251B0"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у відповідності з програмою практики. Створити умови безпечної роботи на кожному робочому місці. Проводити обов’язкові інструктажі з охор</w:t>
      </w: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они праці: ввідний та на робочому</w:t>
      </w:r>
      <w:r w:rsidR="00B251B0"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місц</w:t>
      </w: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і</w:t>
      </w:r>
      <w:r w:rsidR="00B251B0"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.</w:t>
      </w:r>
    </w:p>
    <w:p w:rsidR="00B251B0" w:rsidRPr="00B251B0" w:rsidRDefault="00B251B0" w:rsidP="00972A2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Забезпечити висококваліфіковане керівництво, призначивши відповідних спеціалістів господарства керівниками практики.</w:t>
      </w:r>
    </w:p>
    <w:p w:rsidR="00B251B0" w:rsidRPr="00B251B0" w:rsidRDefault="00B251B0" w:rsidP="00D23C4B">
      <w:pPr>
        <w:widowControl w:val="0"/>
        <w:suppressAutoHyphens/>
        <w:spacing w:after="120" w:line="240" w:lineRule="auto"/>
        <w:ind w:right="-143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5. Після закінчення практики дати характеристику студента-практиканта.</w:t>
      </w:r>
    </w:p>
    <w:p w:rsidR="00B251B0" w:rsidRPr="00B251B0" w:rsidRDefault="00B251B0" w:rsidP="00D23C4B">
      <w:pPr>
        <w:widowControl w:val="0"/>
        <w:suppressAutoHyphens/>
        <w:spacing w:after="120" w:line="240" w:lineRule="auto"/>
        <w:ind w:right="-143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6. Додаткові умови  </w:t>
      </w:r>
      <w:r w:rsidR="00D23C4B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D23C4B"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</w:p>
    <w:p w:rsidR="00B251B0" w:rsidRPr="00D23C4B" w:rsidRDefault="00D23C4B" w:rsidP="00D23C4B">
      <w:pPr>
        <w:widowControl w:val="0"/>
        <w:suppressAutoHyphens/>
        <w:spacing w:after="120" w:line="240" w:lineRule="auto"/>
        <w:ind w:right="-143"/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</w:pP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D23C4B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</w:p>
    <w:p w:rsidR="00972A20" w:rsidRDefault="00972A20" w:rsidP="00D23C4B">
      <w:pPr>
        <w:widowControl w:val="0"/>
        <w:suppressAutoHyphens/>
        <w:spacing w:after="120" w:line="240" w:lineRule="auto"/>
        <w:ind w:right="-143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val="uk-UA" w:eastAsia="zh-CN" w:bidi="hi-IN"/>
        </w:rPr>
      </w:pPr>
    </w:p>
    <w:p w:rsidR="00B251B0" w:rsidRPr="00B251B0" w:rsidRDefault="00B251B0" w:rsidP="00D23C4B">
      <w:pPr>
        <w:widowControl w:val="0"/>
        <w:suppressAutoHyphens/>
        <w:spacing w:after="120" w:line="240" w:lineRule="auto"/>
        <w:ind w:right="-143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b/>
          <w:kern w:val="2"/>
          <w:sz w:val="24"/>
          <w:szCs w:val="24"/>
          <w:lang w:val="uk-UA" w:eastAsia="zh-CN" w:bidi="hi-IN"/>
        </w:rPr>
        <w:lastRenderedPageBreak/>
        <w:t>Розділ ІІ</w:t>
      </w:r>
    </w:p>
    <w:p w:rsidR="00B251B0" w:rsidRPr="00B251B0" w:rsidRDefault="00B251B0" w:rsidP="00D23C4B">
      <w:pPr>
        <w:widowControl w:val="0"/>
        <w:suppressAutoHyphens/>
        <w:spacing w:after="120" w:line="240" w:lineRule="auto"/>
        <w:ind w:right="-143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Уманський національний університет садівництва з свого боку зобов’язується:</w:t>
      </w:r>
    </w:p>
    <w:p w:rsidR="00B251B0" w:rsidRPr="00B251B0" w:rsidRDefault="00B251B0" w:rsidP="00FA78F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1.Направити </w:t>
      </w:r>
      <w:r w:rsidR="006C7CD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в </w:t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 w:rsidRP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C63C35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</w:p>
    <w:p w:rsidR="00B251B0" w:rsidRPr="003B04E8" w:rsidRDefault="006C7CD6" w:rsidP="003B04E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(</w:t>
      </w:r>
      <w:r w:rsidR="00B251B0" w:rsidRPr="003B04E8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назва підприємства</w:t>
      </w: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)</w:t>
      </w:r>
    </w:p>
    <w:p w:rsidR="00B251B0" w:rsidRDefault="00B251B0" w:rsidP="00B251B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терміном з</w:t>
      </w:r>
      <w:r w:rsidR="006C7CD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_____________________</w:t>
      </w:r>
      <w:r w:rsidR="006C7CD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20</w:t>
      </w:r>
      <w:r w:rsidR="00C94191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__</w:t>
      </w:r>
      <w:r w:rsidR="00901E5D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</w:t>
      </w:r>
      <w:r w:rsidR="006C7CD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року по </w:t>
      </w:r>
      <w:r w:rsidR="003B04E8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_____________________ </w:t>
      </w:r>
      <w:r w:rsidR="00C94191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20_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__</w:t>
      </w:r>
      <w:r w:rsidR="00901E5D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</w:t>
      </w:r>
      <w:r w:rsidR="006C7CD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року</w:t>
      </w:r>
    </w:p>
    <w:p w:rsidR="00FA78F6" w:rsidRDefault="003B04E8" w:rsidP="0014478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6C7CD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 </w:t>
      </w: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студент</w:t>
      </w:r>
      <w:r w:rsidR="00B251B0"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а</w:t>
      </w:r>
      <w:r w:rsidR="007D4987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____</w:t>
      </w:r>
      <w:r w:rsidR="00B67168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____</w:t>
      </w:r>
      <w:r w:rsidR="00E555CD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групи</w:t>
      </w:r>
      <w:r w:rsidR="007D4987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,</w:t>
      </w:r>
    </w:p>
    <w:p w:rsidR="0014478D" w:rsidRDefault="003B04E8" w:rsidP="00FA78F6">
      <w:pPr>
        <w:widowControl w:val="0"/>
        <w:suppressAutoHyphens/>
        <w:spacing w:after="120" w:line="240" w:lineRule="auto"/>
        <w:ind w:left="1416" w:firstLine="708"/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(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 xml:space="preserve">прізвище, </w:t>
      </w:r>
      <w:proofErr w:type="spellStart"/>
      <w:r w:rsidRPr="00B251B0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ім</w:t>
      </w:r>
      <w:proofErr w:type="spellEnd"/>
      <w:r w:rsidRPr="00B251B0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zh-CN" w:bidi="hi-IN"/>
        </w:rPr>
        <w:t>’</w:t>
      </w:r>
      <w:r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 xml:space="preserve">я по батькові 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  <w:t>студента)</w:t>
      </w:r>
    </w:p>
    <w:p w:rsidR="006C7CD6" w:rsidRPr="0014478D" w:rsidRDefault="0014478D" w:rsidP="0014478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__</w:t>
      </w:r>
      <w:r w:rsidR="00B113AB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</w:t>
      </w: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</w:t>
      </w:r>
      <w:r w:rsidR="007D4987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____</w:t>
      </w: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</w:t>
      </w:r>
      <w:r w:rsidR="00E555CD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курсу</w:t>
      </w:r>
      <w:r w:rsidR="007D4987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, факультету </w:t>
      </w:r>
      <w:r w:rsidR="003B04E8"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3B04E8"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3B04E8" w:rsidRPr="003B04E8">
        <w:rPr>
          <w:rFonts w:ascii="Times New Roman" w:eastAsia="SimSun" w:hAnsi="Times New Roman" w:cs="Mangal"/>
          <w:kern w:val="2"/>
          <w:sz w:val="24"/>
          <w:szCs w:val="24"/>
          <w:u w:val="single"/>
          <w:lang w:val="uk-UA" w:eastAsia="zh-CN" w:bidi="hi-IN"/>
        </w:rPr>
        <w:tab/>
      </w:r>
      <w:r w:rsidR="003B04E8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  <w:r w:rsidR="003B04E8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  <w:r w:rsidR="003B04E8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  <w:r w:rsidR="003B04E8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  <w:r w:rsidR="006C7CD6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  <w:r w:rsidR="003B04E8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  <w:r w:rsidR="003B04E8">
        <w:rPr>
          <w:rFonts w:ascii="Times New Roman" w:eastAsia="SimSun" w:hAnsi="Times New Roman" w:cs="Mangal"/>
          <w:kern w:val="2"/>
          <w:sz w:val="24"/>
          <w:szCs w:val="24"/>
          <w:u w:val="single"/>
          <w:vertAlign w:val="superscript"/>
          <w:lang w:val="uk-UA" w:eastAsia="zh-CN" w:bidi="hi-IN"/>
        </w:rPr>
        <w:tab/>
      </w:r>
    </w:p>
    <w:p w:rsidR="00B251B0" w:rsidRPr="00B251B0" w:rsidRDefault="00B251B0" w:rsidP="003B04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для проходження виробничої практики.</w:t>
      </w:r>
    </w:p>
    <w:p w:rsidR="00B251B0" w:rsidRPr="00B251B0" w:rsidRDefault="00FA78F6" w:rsidP="003B04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2. Забезпечити студента-практиканта</w:t>
      </w:r>
      <w:r w:rsidR="00B251B0"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 xml:space="preserve"> програмою проходження практики.</w:t>
      </w:r>
    </w:p>
    <w:p w:rsidR="00B251B0" w:rsidRPr="00B251B0" w:rsidRDefault="00B251B0" w:rsidP="00B251B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3. Подати керівнику підприємства програму практики.</w:t>
      </w:r>
    </w:p>
    <w:p w:rsidR="00B251B0" w:rsidRPr="00B251B0" w:rsidRDefault="00B251B0" w:rsidP="00B251B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4. Погодити з керівником підприємства робочі програми, підібрати робоч</w:t>
      </w:r>
      <w:r w:rsidR="00FA78F6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е місце</w:t>
      </w: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.</w:t>
      </w:r>
    </w:p>
    <w:p w:rsidR="00B251B0" w:rsidRPr="00B251B0" w:rsidRDefault="00B251B0" w:rsidP="00B251B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</w:p>
    <w:p w:rsidR="00B251B0" w:rsidRPr="00B251B0" w:rsidRDefault="00B251B0" w:rsidP="00B251B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b/>
          <w:kern w:val="2"/>
          <w:sz w:val="24"/>
          <w:szCs w:val="24"/>
          <w:lang w:val="uk-UA" w:eastAsia="zh-CN" w:bidi="hi-IN"/>
        </w:rPr>
        <w:t>Розділ ІІІ</w:t>
      </w:r>
    </w:p>
    <w:p w:rsidR="00B251B0" w:rsidRPr="00B251B0" w:rsidRDefault="00B251B0" w:rsidP="003B04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  <w:r w:rsidRPr="00B251B0"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1.</w:t>
      </w:r>
      <w:r w:rsidR="00CB7E3F" w:rsidRPr="00CB7E3F">
        <w:rPr>
          <w:rFonts w:ascii="Times New Roman" w:hAnsi="Times New Roman" w:cs="Times New Roman"/>
          <w:sz w:val="24"/>
          <w:szCs w:val="24"/>
        </w:rPr>
        <w:t xml:space="preserve"> </w:t>
      </w:r>
      <w:r w:rsidR="00CB7E3F" w:rsidRPr="00CB7E3F">
        <w:rPr>
          <w:rFonts w:ascii="Times New Roman" w:hAnsi="Times New Roman" w:cs="Times New Roman"/>
          <w:sz w:val="24"/>
          <w:szCs w:val="24"/>
          <w:lang w:val="uk-UA"/>
        </w:rPr>
        <w:t>Договір набуває сили після його підписання сторонами і діє до кінця практики, згідно з календарним планом</w:t>
      </w:r>
      <w:r w:rsidR="00CB7E3F" w:rsidRPr="008A73A5">
        <w:rPr>
          <w:rFonts w:ascii="Times New Roman" w:hAnsi="Times New Roman" w:cs="Times New Roman"/>
          <w:sz w:val="24"/>
          <w:szCs w:val="24"/>
        </w:rPr>
        <w:t>.</w:t>
      </w:r>
    </w:p>
    <w:p w:rsidR="00B251B0" w:rsidRPr="008A73A5" w:rsidRDefault="008A73A5" w:rsidP="003B04E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  <w:t>2. Договір складений у 2-х примірниках:</w:t>
      </w:r>
      <w:r w:rsidRPr="008A73A5">
        <w:t xml:space="preserve"> </w:t>
      </w:r>
      <w:r w:rsidR="00901E5D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901E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A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3A5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8A73A5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8A73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A73A5">
        <w:rPr>
          <w:rFonts w:ascii="Times New Roman" w:hAnsi="Times New Roman" w:cs="Times New Roman"/>
          <w:sz w:val="24"/>
          <w:szCs w:val="24"/>
        </w:rPr>
        <w:t xml:space="preserve"> </w:t>
      </w:r>
      <w:r w:rsidR="00CB7E3F">
        <w:rPr>
          <w:rFonts w:ascii="Times New Roman" w:hAnsi="Times New Roman" w:cs="Times New Roman"/>
          <w:sz w:val="24"/>
          <w:szCs w:val="24"/>
          <w:lang w:val="uk-UA"/>
        </w:rPr>
        <w:t>Університету</w:t>
      </w:r>
      <w:r w:rsidR="00B251B0" w:rsidRPr="008A73A5"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  <w:t>.</w:t>
      </w:r>
    </w:p>
    <w:p w:rsidR="00D667CD" w:rsidRPr="00CB7E3F" w:rsidRDefault="00D667CD" w:rsidP="00CB7E3F">
      <w:pPr>
        <w:tabs>
          <w:tab w:val="left" w:pos="993"/>
        </w:tabs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</w:p>
    <w:p w:rsidR="00D667CD" w:rsidRPr="002827C6" w:rsidRDefault="00D667CD" w:rsidP="00B251B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uk-UA" w:eastAsia="zh-CN" w:bidi="hi-IN"/>
        </w:rPr>
      </w:pPr>
    </w:p>
    <w:p w:rsidR="00D667CD" w:rsidRDefault="00D667CD" w:rsidP="00D66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827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Юридичні адреси сторін:</w:t>
      </w:r>
    </w:p>
    <w:p w:rsidR="00CB7E3F" w:rsidRDefault="00CB7E3F" w:rsidP="00D66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B7E3F" w:rsidRPr="002827C6" w:rsidRDefault="00CB7E3F" w:rsidP="00D667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2827C6" w:rsidRPr="002827C6" w:rsidTr="006C7CD6">
        <w:trPr>
          <w:trHeight w:val="479"/>
        </w:trPr>
        <w:tc>
          <w:tcPr>
            <w:tcW w:w="5211" w:type="dxa"/>
            <w:vMerge w:val="restart"/>
          </w:tcPr>
          <w:p w:rsidR="002827C6" w:rsidRPr="00D667CD" w:rsidRDefault="002827C6" w:rsidP="002827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національний</w:t>
            </w:r>
          </w:p>
          <w:p w:rsidR="002827C6" w:rsidRPr="00D667CD" w:rsidRDefault="002827C6" w:rsidP="002827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садівництва</w:t>
            </w:r>
          </w:p>
          <w:p w:rsidR="002827C6" w:rsidRPr="00D667CD" w:rsidRDefault="002827C6" w:rsidP="0028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Інститутська, 1</w:t>
            </w:r>
          </w:p>
          <w:p w:rsidR="002827C6" w:rsidRPr="00D667CD" w:rsidRDefault="00C94191" w:rsidP="0028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Умань</w:t>
            </w:r>
          </w:p>
          <w:p w:rsidR="002827C6" w:rsidRPr="00D667CD" w:rsidRDefault="002827C6" w:rsidP="002827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</w:p>
          <w:p w:rsidR="002827C6" w:rsidRPr="002827C6" w:rsidRDefault="002827C6" w:rsidP="002827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20305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27C6" w:rsidRPr="002827C6" w:rsidRDefault="002827C6" w:rsidP="00CB7E3F">
            <w:pPr>
              <w:ind w:left="744" w:right="-392" w:hanging="7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827C6" w:rsidRPr="002827C6" w:rsidTr="006C7CD6">
        <w:trPr>
          <w:trHeight w:val="477"/>
        </w:trPr>
        <w:tc>
          <w:tcPr>
            <w:tcW w:w="5211" w:type="dxa"/>
            <w:vMerge/>
          </w:tcPr>
          <w:p w:rsidR="002827C6" w:rsidRPr="002827C6" w:rsidRDefault="002827C6" w:rsidP="002827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7C6" w:rsidRPr="002827C6" w:rsidRDefault="002827C6" w:rsidP="006C7CD6">
            <w:pPr>
              <w:ind w:left="744" w:right="-392" w:hanging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827C6" w:rsidRPr="002827C6" w:rsidTr="006C7CD6">
        <w:trPr>
          <w:trHeight w:val="477"/>
        </w:trPr>
        <w:tc>
          <w:tcPr>
            <w:tcW w:w="5211" w:type="dxa"/>
            <w:vMerge/>
          </w:tcPr>
          <w:p w:rsidR="002827C6" w:rsidRPr="002827C6" w:rsidRDefault="002827C6" w:rsidP="002827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7C6" w:rsidRPr="002827C6" w:rsidRDefault="002827C6" w:rsidP="006C7CD6">
            <w:pPr>
              <w:ind w:left="744" w:right="-392" w:hanging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827C6" w:rsidRPr="002827C6" w:rsidTr="006C7CD6">
        <w:trPr>
          <w:trHeight w:val="477"/>
        </w:trPr>
        <w:tc>
          <w:tcPr>
            <w:tcW w:w="5211" w:type="dxa"/>
            <w:vMerge/>
          </w:tcPr>
          <w:p w:rsidR="002827C6" w:rsidRPr="002827C6" w:rsidRDefault="002827C6" w:rsidP="002827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7C6" w:rsidRPr="002827C6" w:rsidRDefault="002827C6" w:rsidP="006C7CD6">
            <w:pPr>
              <w:ind w:left="744" w:right="-392" w:hanging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2827C6" w:rsidRPr="002827C6" w:rsidTr="006C7CD6">
        <w:trPr>
          <w:trHeight w:val="477"/>
        </w:trPr>
        <w:tc>
          <w:tcPr>
            <w:tcW w:w="5211" w:type="dxa"/>
            <w:vMerge/>
          </w:tcPr>
          <w:p w:rsidR="002827C6" w:rsidRPr="002827C6" w:rsidRDefault="002827C6" w:rsidP="002827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27C6" w:rsidRPr="002827C6" w:rsidRDefault="002827C6" w:rsidP="006C7CD6">
            <w:pPr>
              <w:ind w:left="744" w:right="-392" w:hanging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3B04E8" w:rsidRDefault="003B04E8" w:rsidP="0028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10F" w:rsidRDefault="0076710F" w:rsidP="0028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04E8" w:rsidRPr="002827C6" w:rsidRDefault="003B04E8" w:rsidP="00282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D667CD" w:rsidRPr="00C94191" w:rsidTr="002827C6">
        <w:tc>
          <w:tcPr>
            <w:tcW w:w="4780" w:type="dxa"/>
          </w:tcPr>
          <w:p w:rsidR="00D667CD" w:rsidRPr="00D667CD" w:rsidRDefault="00D667CD" w:rsidP="00D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    </w:t>
            </w:r>
            <w:r w:rsidR="006C7C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 w:rsidR="00652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</w:p>
          <w:p w:rsidR="00D667CD" w:rsidRPr="00D667CD" w:rsidRDefault="006C7CD6" w:rsidP="00D667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(підпис)               </w:t>
            </w:r>
            <w:r w:rsidR="00D667CD" w:rsidRPr="00D66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 та ініціали)</w:t>
            </w:r>
          </w:p>
          <w:p w:rsidR="00D667CD" w:rsidRPr="00D667CD" w:rsidRDefault="002827C6" w:rsidP="002827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М.П. </w:t>
            </w:r>
          </w:p>
        </w:tc>
        <w:tc>
          <w:tcPr>
            <w:tcW w:w="4791" w:type="dxa"/>
          </w:tcPr>
          <w:p w:rsidR="00D667CD" w:rsidRPr="00D667CD" w:rsidRDefault="002827C6" w:rsidP="006C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D667CD"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   ________________</w:t>
            </w:r>
            <w:r w:rsidR="00652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:rsidR="00D667CD" w:rsidRPr="00D667CD" w:rsidRDefault="006C7CD6" w:rsidP="006C7CD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D667CD" w:rsidRPr="00D66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(підпис)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D667CD" w:rsidRPr="00D66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 та ініціали)</w:t>
            </w:r>
          </w:p>
          <w:p w:rsidR="00D667CD" w:rsidRPr="00D667CD" w:rsidRDefault="006C7CD6" w:rsidP="00FC08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667CD" w:rsidRPr="00D667CD" w:rsidRDefault="00D667CD" w:rsidP="00767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667CD" w:rsidRPr="00D667CD" w:rsidSect="00BF1112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1B0"/>
    <w:rsid w:val="00034C0F"/>
    <w:rsid w:val="00041DCC"/>
    <w:rsid w:val="00052EFE"/>
    <w:rsid w:val="00103E65"/>
    <w:rsid w:val="0014478D"/>
    <w:rsid w:val="002827C6"/>
    <w:rsid w:val="00286E51"/>
    <w:rsid w:val="00295222"/>
    <w:rsid w:val="00361502"/>
    <w:rsid w:val="003B04E8"/>
    <w:rsid w:val="003B72F2"/>
    <w:rsid w:val="003F21D5"/>
    <w:rsid w:val="00447DA5"/>
    <w:rsid w:val="004C0827"/>
    <w:rsid w:val="004E4C75"/>
    <w:rsid w:val="005B2D3B"/>
    <w:rsid w:val="005C64EC"/>
    <w:rsid w:val="00646CA4"/>
    <w:rsid w:val="006524A2"/>
    <w:rsid w:val="006C2DF2"/>
    <w:rsid w:val="006C7CD6"/>
    <w:rsid w:val="0076710F"/>
    <w:rsid w:val="00777C5F"/>
    <w:rsid w:val="007D4987"/>
    <w:rsid w:val="007E008A"/>
    <w:rsid w:val="007E6EBF"/>
    <w:rsid w:val="008A73A5"/>
    <w:rsid w:val="00901E5D"/>
    <w:rsid w:val="00972A20"/>
    <w:rsid w:val="00A861BD"/>
    <w:rsid w:val="00B113AB"/>
    <w:rsid w:val="00B251B0"/>
    <w:rsid w:val="00B67168"/>
    <w:rsid w:val="00BF1112"/>
    <w:rsid w:val="00C63C35"/>
    <w:rsid w:val="00C94191"/>
    <w:rsid w:val="00CB7E3F"/>
    <w:rsid w:val="00D23C4B"/>
    <w:rsid w:val="00D667CD"/>
    <w:rsid w:val="00DB4AC1"/>
    <w:rsid w:val="00DE18B9"/>
    <w:rsid w:val="00DF4C27"/>
    <w:rsid w:val="00DF5AB8"/>
    <w:rsid w:val="00E555CD"/>
    <w:rsid w:val="00E57E82"/>
    <w:rsid w:val="00E66A34"/>
    <w:rsid w:val="00E87085"/>
    <w:rsid w:val="00EA02EC"/>
    <w:rsid w:val="00EA32B1"/>
    <w:rsid w:val="00FA78F6"/>
    <w:rsid w:val="00FC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46CA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646C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UDAU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User</cp:lastModifiedBy>
  <cp:revision>24</cp:revision>
  <cp:lastPrinted>2019-04-22T10:00:00Z</cp:lastPrinted>
  <dcterms:created xsi:type="dcterms:W3CDTF">2016-02-19T08:17:00Z</dcterms:created>
  <dcterms:modified xsi:type="dcterms:W3CDTF">2020-07-17T09:11:00Z</dcterms:modified>
</cp:coreProperties>
</file>